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E0261" w14:textId="4B9295B1" w:rsidR="000D22BB" w:rsidRDefault="000D22BB" w:rsidP="00200820">
      <w:pPr>
        <w:jc w:val="center"/>
      </w:pPr>
      <w:r>
        <w:rPr>
          <w:noProof/>
        </w:rPr>
        <w:drawing>
          <wp:inline distT="0" distB="0" distL="0" distR="0" wp14:anchorId="1511E983" wp14:editId="2479F2F3">
            <wp:extent cx="3117850" cy="171481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633" cy="1719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D1677" w14:textId="0527035F" w:rsidR="000D22BB" w:rsidRDefault="000D22BB" w:rsidP="000D22BB">
      <w:pPr>
        <w:jc w:val="center"/>
      </w:pPr>
      <w:r>
        <w:t>Women in Services Computing Symposium</w:t>
      </w:r>
    </w:p>
    <w:p w14:paraId="2AAEEA8E" w14:textId="7D14E606" w:rsidR="000D22BB" w:rsidRDefault="00890830" w:rsidP="00200820">
      <w:pPr>
        <w:jc w:val="center"/>
      </w:pPr>
      <w:r w:rsidRPr="0016789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D50D435" wp14:editId="25C9609A">
                <wp:simplePos x="0" y="0"/>
                <wp:positionH relativeFrom="margin">
                  <wp:align>center</wp:align>
                </wp:positionH>
                <wp:positionV relativeFrom="paragraph">
                  <wp:posOffset>254635</wp:posOffset>
                </wp:positionV>
                <wp:extent cx="5143500" cy="1092200"/>
                <wp:effectExtent l="0" t="0" r="19050" b="127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0" cy="10922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A85FB0" id="Rectangle 8" o:spid="_x0000_s1026" style="position:absolute;margin-left:0;margin-top:20.05pt;width:405pt;height:86pt;z-index:2516715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" filled="f" strokecolor="#1f3763 [1604]" strokeweight="1pt">
                <w10:wrap anchorx="margin"/>
              </v:rect>
            </w:pict>
          </mc:Fallback>
        </mc:AlternateContent>
      </w:r>
      <w:r w:rsidR="000D22BB">
        <w:t>202</w:t>
      </w:r>
      <w:r w:rsidR="00321620">
        <w:t>3</w:t>
      </w:r>
      <w:r w:rsidR="000D22BB">
        <w:t xml:space="preserve"> </w:t>
      </w:r>
      <w:r w:rsidR="00EE696E">
        <w:t>PhD Forum Application</w:t>
      </w:r>
    </w:p>
    <w:p w14:paraId="43DFBA00" w14:textId="4A7E834F" w:rsidR="000D22BB" w:rsidRPr="00167899" w:rsidRDefault="000D22BB" w:rsidP="00A57E76">
      <w:pPr>
        <w:jc w:val="center"/>
        <w:rPr>
          <w:b/>
          <w:bCs/>
        </w:rPr>
      </w:pPr>
      <w:r w:rsidRPr="00167899">
        <w:rPr>
          <w:b/>
          <w:bCs/>
        </w:rPr>
        <w:t>Timeline</w:t>
      </w:r>
    </w:p>
    <w:p w14:paraId="210F0780" w14:textId="1762D138" w:rsidR="00820465" w:rsidRPr="00321620" w:rsidRDefault="00321620" w:rsidP="00321620">
      <w:pPr>
        <w:spacing w:after="0" w:line="240" w:lineRule="auto"/>
        <w:ind w:left="1620"/>
        <w:rPr>
          <w:rFonts w:ascii="Helvetica" w:eastAsia="Times New Roman" w:hAnsi="Helvetica" w:cs="Helvetica"/>
          <w:color w:val="222222"/>
          <w:sz w:val="21"/>
          <w:szCs w:val="21"/>
        </w:rPr>
      </w:pPr>
      <w:r w:rsidRPr="00321620">
        <w:rPr>
          <w:rFonts w:ascii="Helvetica" w:eastAsia="Times New Roman" w:hAnsi="Helvetica" w:cs="Helvetica"/>
          <w:color w:val="222222"/>
          <w:sz w:val="21"/>
          <w:szCs w:val="21"/>
        </w:rPr>
        <w:t>April 5, 2023: Submission Deadline</w:t>
      </w:r>
      <w:r w:rsidRPr="00321620">
        <w:rPr>
          <w:rFonts w:ascii="Helvetica" w:eastAsia="Times New Roman" w:hAnsi="Helvetica" w:cs="Helvetica"/>
          <w:color w:val="222222"/>
          <w:sz w:val="21"/>
          <w:szCs w:val="21"/>
        </w:rPr>
        <w:br/>
        <w:t>April 23, 2023: Acceptance Notification</w:t>
      </w:r>
      <w:r w:rsidRPr="00321620">
        <w:rPr>
          <w:rFonts w:ascii="Helvetica" w:eastAsia="Times New Roman" w:hAnsi="Helvetica" w:cs="Helvetica"/>
          <w:color w:val="222222"/>
          <w:sz w:val="21"/>
          <w:szCs w:val="21"/>
        </w:rPr>
        <w:br/>
        <w:t xml:space="preserve">July 2, 2023: </w:t>
      </w:r>
      <w:r w:rsidR="00EE696E">
        <w:rPr>
          <w:rFonts w:ascii="Helvetica" w:eastAsia="Times New Roman" w:hAnsi="Helvetica" w:cs="Helvetica"/>
          <w:color w:val="222222"/>
          <w:sz w:val="21"/>
          <w:szCs w:val="21"/>
        </w:rPr>
        <w:t>Presentations</w:t>
      </w:r>
    </w:p>
    <w:p w14:paraId="70790262" w14:textId="50EE4652" w:rsidR="000D22BB" w:rsidRDefault="000D22BB" w:rsidP="000D22BB"/>
    <w:p w14:paraId="6F08C49E" w14:textId="451B71C9" w:rsidR="00DD4A19" w:rsidRPr="00EE696E" w:rsidRDefault="00DD4A19" w:rsidP="00DD4A19">
      <w:pPr>
        <w:spacing w:after="0"/>
        <w:jc w:val="center"/>
        <w:rPr>
          <w:rFonts w:ascii="Helvetica" w:hAnsi="Helvetica" w:cs="Helvetica"/>
          <w:color w:val="222222"/>
          <w:lang w:val="en-GB"/>
        </w:rPr>
      </w:pPr>
    </w:p>
    <w:p w14:paraId="5E48A9B1" w14:textId="020F72F0" w:rsidR="00200820" w:rsidRPr="00167899" w:rsidRDefault="00890830" w:rsidP="00925AF9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EC51E2A" wp14:editId="6638F567">
                <wp:simplePos x="0" y="0"/>
                <wp:positionH relativeFrom="margin">
                  <wp:align>center</wp:align>
                </wp:positionH>
                <wp:positionV relativeFrom="paragraph">
                  <wp:posOffset>28575</wp:posOffset>
                </wp:positionV>
                <wp:extent cx="5181600" cy="1097280"/>
                <wp:effectExtent l="0" t="0" r="19050" b="2667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0" cy="1097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63D07350" w14:textId="7AA3722C" w:rsidR="00925AF9" w:rsidRPr="00925AF9" w:rsidRDefault="00925AF9" w:rsidP="00925AF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25AF9">
                              <w:rPr>
                                <w:b/>
                                <w:bCs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</w:rPr>
                              <w:t>ligibility</w:t>
                            </w:r>
                          </w:p>
                          <w:p w14:paraId="58F4212B" w14:textId="57C96264" w:rsidR="00890830" w:rsidRPr="00925AF9" w:rsidRDefault="00890830" w:rsidP="00925AF9">
                            <w:pPr>
                              <w:tabs>
                                <w:tab w:val="left" w:pos="2250"/>
                              </w:tabs>
                              <w:spacing w:after="0" w:line="240" w:lineRule="auto"/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</w:pPr>
                            <w:r w:rsidRPr="00925AF9"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Students must be conducting research in systems and networking research pertaining to cloud, edge and Internet-of Things (IoT), as well as technologies for intelligent computing, learning, Big Data and blockchain applications and be in good standing or up to 6 months after graduating with their doctoral degree.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C51E2A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left:0;text-align:left;margin-left:0;margin-top:2.25pt;width:408pt;height:86.4pt;z-index:2516756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" fillcolor="white [3201]" strokecolor="#1f3763 [1604]" strokeweight="1.5pt">
                <v:textbox>
                  <w:txbxContent>
                    <w:p w14:paraId="63D07350" w14:textId="7AA3722C" w:rsidR="00925AF9" w:rsidRPr="00925AF9" w:rsidRDefault="00925AF9" w:rsidP="00925AF9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925AF9">
                        <w:rPr>
                          <w:b/>
                          <w:bCs/>
                        </w:rPr>
                        <w:t>E</w:t>
                      </w:r>
                      <w:r>
                        <w:rPr>
                          <w:b/>
                          <w:bCs/>
                        </w:rPr>
                        <w:t>ligibility</w:t>
                      </w:r>
                    </w:p>
                    <w:p w14:paraId="58F4212B" w14:textId="57C96264" w:rsidR="00890830" w:rsidRPr="00925AF9" w:rsidRDefault="00890830" w:rsidP="00925AF9">
                      <w:pPr>
                        <w:tabs>
                          <w:tab w:val="left" w:pos="2250"/>
                        </w:tabs>
                        <w:spacing w:after="0" w:line="240" w:lineRule="auto"/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</w:pPr>
                      <w:r w:rsidRPr="00925AF9"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Students must be conducting research in systems and networking research pertaining to cloud, edge and Internet-of Things (IoT), as well as technologies for intelligent computing, learning, Big Data and blockchain applications and be in good standing or up to 6 months after graduating with their doctoral degree.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63E3560" w14:textId="1B5F4E31" w:rsidR="00200820" w:rsidRDefault="00890830" w:rsidP="00890830">
      <w:pPr>
        <w:spacing w:after="0" w:line="24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    </w:t>
      </w:r>
    </w:p>
    <w:p w14:paraId="324760D4" w14:textId="775A733D" w:rsidR="00890830" w:rsidRDefault="00890830" w:rsidP="00890830">
      <w:pPr>
        <w:spacing w:after="0" w:line="24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14:paraId="6403DD46" w14:textId="034CB8D9" w:rsidR="00890830" w:rsidRDefault="00890830" w:rsidP="00890830">
      <w:pPr>
        <w:spacing w:after="0" w:line="24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14:paraId="315C1E52" w14:textId="36040031" w:rsidR="00890830" w:rsidRDefault="00890830" w:rsidP="00890830">
      <w:pPr>
        <w:spacing w:after="0" w:line="24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14:paraId="52881E75" w14:textId="77777777" w:rsidR="00890830" w:rsidRPr="00200820" w:rsidRDefault="00890830" w:rsidP="00890830">
      <w:pPr>
        <w:spacing w:after="0" w:line="240" w:lineRule="auto"/>
        <w:rPr>
          <w:rFonts w:ascii="Helvetica" w:eastAsia="Times New Roman" w:hAnsi="Helvetica" w:cs="Helvetica"/>
          <w:color w:val="222222"/>
          <w:sz w:val="21"/>
          <w:szCs w:val="21"/>
        </w:rPr>
      </w:pPr>
    </w:p>
    <w:p w14:paraId="2F9D83A0" w14:textId="48CF67AB" w:rsidR="00200820" w:rsidRDefault="00200820" w:rsidP="00DD4A19">
      <w:pPr>
        <w:spacing w:after="0"/>
        <w:jc w:val="center"/>
        <w:rPr>
          <w:rFonts w:ascii="Helvetica" w:hAnsi="Helvetica" w:cs="Helvetica"/>
          <w:color w:val="222222"/>
          <w:lang w:val="en-GB"/>
        </w:rPr>
      </w:pPr>
    </w:p>
    <w:p w14:paraId="57C8DD17" w14:textId="6265272B" w:rsidR="00200820" w:rsidRDefault="00925AF9" w:rsidP="00DD4A19">
      <w:pPr>
        <w:spacing w:after="0"/>
        <w:jc w:val="center"/>
        <w:rPr>
          <w:rFonts w:ascii="Helvetica" w:hAnsi="Helvetica" w:cs="Helvetica"/>
          <w:color w:val="222222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9C7CFA" wp14:editId="0CF1EB63">
                <wp:simplePos x="0" y="0"/>
                <wp:positionH relativeFrom="column">
                  <wp:posOffset>441960</wp:posOffset>
                </wp:positionH>
                <wp:positionV relativeFrom="paragraph">
                  <wp:posOffset>99060</wp:posOffset>
                </wp:positionV>
                <wp:extent cx="5082540" cy="3185160"/>
                <wp:effectExtent l="0" t="0" r="381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2540" cy="3185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190FD5" w14:textId="77777777" w:rsidR="00925AF9" w:rsidRPr="00167899" w:rsidRDefault="00925AF9" w:rsidP="00925AF9">
                            <w:pPr>
                              <w:spacing w:after="0"/>
                              <w:jc w:val="center"/>
                              <w:rPr>
                                <w:rFonts w:ascii="Helvetica" w:hAnsi="Helvetica" w:cs="Helvetica"/>
                                <w:b/>
                                <w:bCs/>
                                <w:color w:val="222222"/>
                              </w:rPr>
                            </w:pPr>
                            <w:r w:rsidRPr="00167899">
                              <w:rPr>
                                <w:rFonts w:ascii="Helvetica" w:hAnsi="Helvetica" w:cs="Helvetica"/>
                                <w:b/>
                                <w:bCs/>
                                <w:color w:val="222222"/>
                              </w:rPr>
                              <w:t xml:space="preserve">Application Items </w:t>
                            </w:r>
                          </w:p>
                          <w:p w14:paraId="0681324D" w14:textId="77777777" w:rsidR="00925AF9" w:rsidRDefault="00925AF9" w:rsidP="00925AF9">
                            <w:pPr>
                              <w:tabs>
                                <w:tab w:val="left" w:pos="2250"/>
                              </w:tabs>
                              <w:spacing w:after="0" w:line="240" w:lineRule="auto"/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</w:pPr>
                            <w:r w:rsidRPr="00EF53A5"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 xml:space="preserve">Name and contact information of </w:t>
                            </w:r>
                            <w:r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applicant (email, home address, cell phone)</w:t>
                            </w:r>
                          </w:p>
                          <w:p w14:paraId="2573783C" w14:textId="77777777" w:rsidR="00925AF9" w:rsidRPr="001C0D38" w:rsidRDefault="00925AF9" w:rsidP="00925AF9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</w:pPr>
                            <w:r w:rsidRPr="001C0D38"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Short Bio</w:t>
                            </w:r>
                            <w:r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 xml:space="preserve"> (maximum 200 words)</w:t>
                            </w:r>
                          </w:p>
                          <w:p w14:paraId="59D85B7B" w14:textId="77777777" w:rsidR="00925AF9" w:rsidRDefault="00925AF9" w:rsidP="00925AF9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</w:pPr>
                            <w:r w:rsidRPr="00EF53A5"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Personal Statement</w:t>
                            </w:r>
                            <w:r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 xml:space="preserve"> (500 word maximum)</w:t>
                            </w:r>
                          </w:p>
                          <w:p w14:paraId="5C3A54AD" w14:textId="77777777" w:rsidR="00925AF9" w:rsidRDefault="00925AF9" w:rsidP="00925AF9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Official Transcript</w:t>
                            </w:r>
                          </w:p>
                          <w:p w14:paraId="44CF4644" w14:textId="77777777" w:rsidR="00925AF9" w:rsidRDefault="00925AF9" w:rsidP="00925AF9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 xml:space="preserve">Supervisor </w:t>
                            </w:r>
                            <w:r w:rsidRPr="00EF53A5"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 xml:space="preserve">Recommendation </w:t>
                            </w:r>
                            <w:r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L</w:t>
                            </w:r>
                            <w:r w:rsidRPr="00EF53A5"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etter</w:t>
                            </w:r>
                            <w:r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:</w:t>
                            </w:r>
                          </w:p>
                          <w:p w14:paraId="5EC77B3D" w14:textId="77777777" w:rsidR="00925AF9" w:rsidRPr="00606FD0" w:rsidRDefault="00925AF9" w:rsidP="00925AF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06FD0"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 xml:space="preserve">Ensure your name and email address are included in the </w:t>
                            </w:r>
                            <w:r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 xml:space="preserve">recommendation </w:t>
                            </w:r>
                            <w:r w:rsidRPr="00606FD0"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letter</w:t>
                            </w:r>
                          </w:p>
                          <w:p w14:paraId="25CFB984" w14:textId="77777777" w:rsidR="00925AF9" w:rsidRPr="00200820" w:rsidRDefault="00925AF9" w:rsidP="00925AF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06FD0"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Limit 1 page</w:t>
                            </w:r>
                          </w:p>
                          <w:p w14:paraId="2D0CB513" w14:textId="37DB1A03" w:rsidR="00925AF9" w:rsidRPr="00EE696E" w:rsidRDefault="00925AF9" w:rsidP="00925AF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The recommendation letter must be sent by the supervisor. The file name should be {PhD_student_lastname}_recommendation.pdf</w:t>
                            </w:r>
                          </w:p>
                          <w:p w14:paraId="5B8B759D" w14:textId="77777777" w:rsidR="00925AF9" w:rsidRPr="00EE696E" w:rsidRDefault="00925AF9" w:rsidP="00925AF9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</w:pPr>
                            <w:r w:rsidRPr="00EE696E"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A two-page extended abstract that summarizes</w:t>
                            </w:r>
                          </w:p>
                          <w:p w14:paraId="102BEE77" w14:textId="77777777" w:rsidR="00925AF9" w:rsidRPr="00EE696E" w:rsidRDefault="00925AF9" w:rsidP="00925AF9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</w:pPr>
                            <w:r w:rsidRPr="00EE696E"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The main research areas or difficulties the applicant is focusing on, such as a potential thesis subject.</w:t>
                            </w:r>
                          </w:p>
                          <w:p w14:paraId="00680A53" w14:textId="77777777" w:rsidR="00925AF9" w:rsidRPr="00EE696E" w:rsidRDefault="00925AF9" w:rsidP="00925AF9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</w:pPr>
                            <w:r w:rsidRPr="00EE696E"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The notable contributions made towards their research focus.</w:t>
                            </w:r>
                          </w:p>
                          <w:p w14:paraId="0D5CE876" w14:textId="77777777" w:rsidR="00925AF9" w:rsidRDefault="00925AF9" w:rsidP="00925AF9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</w:pPr>
                            <w:r w:rsidRPr="00EE696E"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>The directions for the remaining work.</w:t>
                            </w:r>
                          </w:p>
                          <w:p w14:paraId="4534470B" w14:textId="258F8137" w:rsidR="00925AF9" w:rsidRPr="00925AF9" w:rsidRDefault="00925AF9" w:rsidP="00925AF9">
                            <w:pPr>
                              <w:spacing w:after="0" w:line="240" w:lineRule="auto"/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</w:pPr>
                            <w:r w:rsidRPr="00925AF9">
                              <w:rPr>
                                <w:rFonts w:ascii="Helvetica" w:eastAsia="Times New Roman" w:hAnsi="Helvetica" w:cs="Helvetica"/>
                                <w:color w:val="222222"/>
                                <w:sz w:val="21"/>
                                <w:szCs w:val="21"/>
                              </w:rPr>
                              <w:t xml:space="preserve">A list of contributions, talks, and technical blog articles (if any) </w:t>
                            </w:r>
                          </w:p>
                          <w:p w14:paraId="30F8FD8C" w14:textId="77777777" w:rsidR="00925AF9" w:rsidRDefault="00925AF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9C7CFA" id="Zone de texte 12" o:spid="_x0000_s1027" type="#_x0000_t202" style="position:absolute;left:0;text-align:left;margin-left:34.8pt;margin-top:7.8pt;width:400.2pt;height:250.8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" fillcolor="white [3201]" stroked="f" strokeweight=".5pt">
                <v:textbox>
                  <w:txbxContent>
                    <w:p w14:paraId="32190FD5" w14:textId="77777777" w:rsidR="00925AF9" w:rsidRPr="00167899" w:rsidRDefault="00925AF9" w:rsidP="00925AF9">
                      <w:pPr>
                        <w:spacing w:after="0"/>
                        <w:jc w:val="center"/>
                        <w:rPr>
                          <w:rFonts w:ascii="Helvetica" w:hAnsi="Helvetica" w:cs="Helvetica"/>
                          <w:b/>
                          <w:bCs/>
                          <w:color w:val="222222"/>
                        </w:rPr>
                      </w:pPr>
                      <w:r w:rsidRPr="00167899">
                        <w:rPr>
                          <w:rFonts w:ascii="Helvetica" w:hAnsi="Helvetica" w:cs="Helvetica"/>
                          <w:b/>
                          <w:bCs/>
                          <w:color w:val="222222"/>
                        </w:rPr>
                        <w:t xml:space="preserve">Application Items </w:t>
                      </w:r>
                    </w:p>
                    <w:p w14:paraId="0681324D" w14:textId="77777777" w:rsidR="00925AF9" w:rsidRDefault="00925AF9" w:rsidP="00925AF9">
                      <w:pPr>
                        <w:tabs>
                          <w:tab w:val="left" w:pos="2250"/>
                        </w:tabs>
                        <w:spacing w:after="0" w:line="240" w:lineRule="auto"/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</w:pPr>
                      <w:r w:rsidRPr="00EF53A5"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 xml:space="preserve">Name and contact information of </w:t>
                      </w:r>
                      <w:r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applicant (email, home address, cell phone)</w:t>
                      </w:r>
                    </w:p>
                    <w:p w14:paraId="2573783C" w14:textId="77777777" w:rsidR="00925AF9" w:rsidRPr="001C0D38" w:rsidRDefault="00925AF9" w:rsidP="00925AF9">
                      <w:pPr>
                        <w:spacing w:after="0" w:line="240" w:lineRule="auto"/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</w:pPr>
                      <w:r w:rsidRPr="001C0D38"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Short Bio</w:t>
                      </w:r>
                      <w:r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 xml:space="preserve"> (maximum 200 words)</w:t>
                      </w:r>
                    </w:p>
                    <w:p w14:paraId="59D85B7B" w14:textId="77777777" w:rsidR="00925AF9" w:rsidRDefault="00925AF9" w:rsidP="00925AF9">
                      <w:pPr>
                        <w:spacing w:after="0" w:line="240" w:lineRule="auto"/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</w:pPr>
                      <w:r w:rsidRPr="00EF53A5"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Personal Statement</w:t>
                      </w:r>
                      <w:r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 xml:space="preserve"> (500 word maximum)</w:t>
                      </w:r>
                    </w:p>
                    <w:p w14:paraId="5C3A54AD" w14:textId="77777777" w:rsidR="00925AF9" w:rsidRDefault="00925AF9" w:rsidP="00925AF9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Official Transcript</w:t>
                      </w:r>
                    </w:p>
                    <w:p w14:paraId="44CF4644" w14:textId="77777777" w:rsidR="00925AF9" w:rsidRDefault="00925AF9" w:rsidP="00925AF9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 xml:space="preserve">Supervisor </w:t>
                      </w:r>
                      <w:r w:rsidRPr="00EF53A5"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 xml:space="preserve">Recommendation </w:t>
                      </w:r>
                      <w:r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L</w:t>
                      </w:r>
                      <w:r w:rsidRPr="00EF53A5"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etter</w:t>
                      </w:r>
                      <w:r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:</w:t>
                      </w:r>
                    </w:p>
                    <w:p w14:paraId="5EC77B3D" w14:textId="77777777" w:rsidR="00925AF9" w:rsidRPr="00606FD0" w:rsidRDefault="00925AF9" w:rsidP="00925AF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606FD0"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 xml:space="preserve">Ensure your name and email address are included in the </w:t>
                      </w:r>
                      <w:r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 xml:space="preserve">recommendation </w:t>
                      </w:r>
                      <w:r w:rsidRPr="00606FD0"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letter</w:t>
                      </w:r>
                    </w:p>
                    <w:p w14:paraId="25CFB984" w14:textId="77777777" w:rsidR="00925AF9" w:rsidRPr="00200820" w:rsidRDefault="00925AF9" w:rsidP="00925AF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606FD0"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Limit 1 page</w:t>
                      </w:r>
                    </w:p>
                    <w:p w14:paraId="2D0CB513" w14:textId="37DB1A03" w:rsidR="00925AF9" w:rsidRPr="00EE696E" w:rsidRDefault="00925AF9" w:rsidP="00925AF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The recommendation letter must be sent by the supervisor. The file name should be {PhD_student_lastname}_recommendation.pdf</w:t>
                      </w:r>
                    </w:p>
                    <w:p w14:paraId="5B8B759D" w14:textId="77777777" w:rsidR="00925AF9" w:rsidRPr="00EE696E" w:rsidRDefault="00925AF9" w:rsidP="00925AF9">
                      <w:pPr>
                        <w:spacing w:after="0" w:line="240" w:lineRule="auto"/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</w:pPr>
                      <w:r w:rsidRPr="00EE696E"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A two-page extended abstract that summarizes</w:t>
                      </w:r>
                    </w:p>
                    <w:p w14:paraId="102BEE77" w14:textId="77777777" w:rsidR="00925AF9" w:rsidRPr="00EE696E" w:rsidRDefault="00925AF9" w:rsidP="00925AF9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</w:pPr>
                      <w:r w:rsidRPr="00EE696E"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The main research areas or difficulties the applicant is focusing on, such as a potential thesis subject.</w:t>
                      </w:r>
                    </w:p>
                    <w:p w14:paraId="00680A53" w14:textId="77777777" w:rsidR="00925AF9" w:rsidRPr="00EE696E" w:rsidRDefault="00925AF9" w:rsidP="00925AF9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</w:pPr>
                      <w:r w:rsidRPr="00EE696E"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The notable contributions made towards their research focus.</w:t>
                      </w:r>
                    </w:p>
                    <w:p w14:paraId="0D5CE876" w14:textId="77777777" w:rsidR="00925AF9" w:rsidRDefault="00925AF9" w:rsidP="00925AF9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</w:pPr>
                      <w:r w:rsidRPr="00EE696E"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>The directions for the remaining work.</w:t>
                      </w:r>
                    </w:p>
                    <w:p w14:paraId="4534470B" w14:textId="258F8137" w:rsidR="00925AF9" w:rsidRPr="00925AF9" w:rsidRDefault="00925AF9" w:rsidP="00925AF9">
                      <w:pPr>
                        <w:spacing w:after="0" w:line="240" w:lineRule="auto"/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</w:pPr>
                      <w:r w:rsidRPr="00925AF9">
                        <w:rPr>
                          <w:rFonts w:ascii="Helvetica" w:eastAsia="Times New Roman" w:hAnsi="Helvetica" w:cs="Helvetica"/>
                          <w:color w:val="222222"/>
                          <w:sz w:val="21"/>
                          <w:szCs w:val="21"/>
                        </w:rPr>
                        <w:t xml:space="preserve">A list of contributions, talks, and technical blog articles (if any) </w:t>
                      </w:r>
                    </w:p>
                    <w:p w14:paraId="30F8FD8C" w14:textId="77777777" w:rsidR="00925AF9" w:rsidRDefault="00925AF9"/>
                  </w:txbxContent>
                </v:textbox>
              </v:shape>
            </w:pict>
          </mc:Fallback>
        </mc:AlternateContent>
      </w:r>
      <w:r w:rsidR="0020082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70604D" wp14:editId="35F4D026">
                <wp:simplePos x="0" y="0"/>
                <wp:positionH relativeFrom="margin">
                  <wp:posOffset>403860</wp:posOffset>
                </wp:positionH>
                <wp:positionV relativeFrom="paragraph">
                  <wp:posOffset>68580</wp:posOffset>
                </wp:positionV>
                <wp:extent cx="5135880" cy="3246120"/>
                <wp:effectExtent l="0" t="0" r="26670" b="114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5880" cy="32461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76787D" id="Rectangle 5" o:spid="_x0000_s1026" style="position:absolute;margin-left:31.8pt;margin-top:5.4pt;width:404.4pt;height:255.6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" filled="f" strokecolor="#2f528f" strokeweight="1pt">
                <w10:wrap anchorx="margin"/>
              </v:rect>
            </w:pict>
          </mc:Fallback>
        </mc:AlternateContent>
      </w:r>
    </w:p>
    <w:p w14:paraId="7A428180" w14:textId="77777777" w:rsidR="00200820" w:rsidRPr="00EE696E" w:rsidRDefault="00200820" w:rsidP="00DD4A19">
      <w:pPr>
        <w:spacing w:after="0"/>
        <w:jc w:val="center"/>
        <w:rPr>
          <w:rFonts w:ascii="Helvetica" w:hAnsi="Helvetica" w:cs="Helvetica"/>
          <w:color w:val="222222"/>
          <w:lang w:val="en-GB"/>
        </w:rPr>
      </w:pPr>
    </w:p>
    <w:p w14:paraId="151A2B27" w14:textId="109B2D68" w:rsidR="00200820" w:rsidRDefault="00606FD0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  <w:r w:rsidRPr="00EE696E">
        <w:rPr>
          <w:rFonts w:ascii="Helvetica" w:hAnsi="Helvetica" w:cs="Helvetica"/>
          <w:b/>
          <w:bCs/>
          <w:color w:val="222222"/>
          <w:lang w:val="en-GB"/>
        </w:rPr>
        <w:t xml:space="preserve"> </w:t>
      </w:r>
    </w:p>
    <w:p w14:paraId="2C29B285" w14:textId="56B25395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123D6EF9" w14:textId="59D6F2E3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2630E3A8" w14:textId="3C9A5ACE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089A6236" w14:textId="25B66F23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62D24A0F" w14:textId="38701211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3E71F03D" w14:textId="341A3ABD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6D4C31AF" w14:textId="1F1AFC4A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694D6425" w14:textId="5907C14C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198F62FE" w14:textId="2CD570B5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13519FB5" w14:textId="3D688EF6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6F4153A6" w14:textId="3832F0CE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154CDF16" w14:textId="41171713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2DDD03B4" w14:textId="12E3D507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49702FB4" w14:textId="6FE2F523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70E33D5E" w14:textId="58B63084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60700B0C" w14:textId="4564B60F" w:rsidR="00925AF9" w:rsidRDefault="00925AF9" w:rsidP="00925AF9">
      <w:pPr>
        <w:spacing w:after="0"/>
        <w:jc w:val="center"/>
        <w:rPr>
          <w:rFonts w:ascii="Helvetica" w:hAnsi="Helvetica" w:cs="Helvetica"/>
          <w:b/>
          <w:bCs/>
          <w:color w:val="222222"/>
          <w:lang w:val="en-GB"/>
        </w:rPr>
      </w:pPr>
    </w:p>
    <w:p w14:paraId="43A92A1A" w14:textId="77777777" w:rsidR="00925AF9" w:rsidRPr="00200820" w:rsidRDefault="00925AF9" w:rsidP="00925AF9">
      <w:pPr>
        <w:spacing w:after="0"/>
        <w:jc w:val="center"/>
        <w:rPr>
          <w:rFonts w:ascii="Helvetica" w:eastAsia="Times New Roman" w:hAnsi="Helvetica" w:cs="Helvetica"/>
          <w:color w:val="222222"/>
          <w:sz w:val="21"/>
          <w:szCs w:val="21"/>
        </w:rPr>
      </w:pPr>
    </w:p>
    <w:p w14:paraId="3ACA5F19" w14:textId="6D5594BB" w:rsidR="000104F5" w:rsidRDefault="000104F5" w:rsidP="00B0173C">
      <w:pPr>
        <w:spacing w:after="0" w:line="240" w:lineRule="auto"/>
        <w:ind w:left="1620"/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</w:pPr>
      <w:r w:rsidRPr="00907BC2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 xml:space="preserve">Please create one pdf file for </w:t>
      </w:r>
      <w:r w:rsidR="00B0173C" w:rsidRPr="00907BC2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>all</w:t>
      </w:r>
      <w:r w:rsidR="00BE1B49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 xml:space="preserve"> the </w:t>
      </w:r>
      <w:r w:rsidR="000F128E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 xml:space="preserve">above </w:t>
      </w:r>
      <w:r w:rsidR="00BE1B49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>materials and submit to:</w:t>
      </w:r>
    </w:p>
    <w:p w14:paraId="68F9A223" w14:textId="31859DBD" w:rsidR="00B0173C" w:rsidRDefault="00E012DB" w:rsidP="00606FD0">
      <w:pPr>
        <w:spacing w:after="0"/>
        <w:jc w:val="center"/>
      </w:pPr>
      <w:hyperlink r:id="rId8" w:history="1">
        <w:r w:rsidRPr="00E012DB">
          <w:rPr>
            <w:rStyle w:val="Lienhypertexte"/>
          </w:rPr>
          <w:t>wiscscholarship@gmail.com</w:t>
        </w:r>
      </w:hyperlink>
    </w:p>
    <w:p w14:paraId="5B680161" w14:textId="71D7F6B7" w:rsidR="00E012DB" w:rsidRDefault="00E012DB" w:rsidP="00606FD0">
      <w:pPr>
        <w:spacing w:after="0"/>
        <w:jc w:val="center"/>
        <w:rPr>
          <w:b/>
          <w:bCs/>
        </w:rPr>
      </w:pPr>
      <w:r w:rsidRPr="00E012DB">
        <w:rPr>
          <w:b/>
          <w:bCs/>
        </w:rPr>
        <w:t>Please use: [PhD Forum] i</w:t>
      </w:r>
      <w:r>
        <w:rPr>
          <w:b/>
          <w:bCs/>
        </w:rPr>
        <w:t xml:space="preserve">n the application email’s </w:t>
      </w:r>
      <w:r w:rsidRPr="00E012DB">
        <w:rPr>
          <w:b/>
          <w:bCs/>
        </w:rPr>
        <w:t xml:space="preserve">object. </w:t>
      </w:r>
    </w:p>
    <w:p w14:paraId="19F778D9" w14:textId="77777777" w:rsidR="00E012DB" w:rsidRPr="00E012DB" w:rsidRDefault="00E012DB" w:rsidP="00606FD0">
      <w:pPr>
        <w:spacing w:after="0"/>
        <w:jc w:val="center"/>
        <w:rPr>
          <w:rFonts w:ascii="Open Sans" w:eastAsia="Times New Roman" w:hAnsi="Open Sans" w:cs="Open Sans"/>
          <w:b/>
          <w:bCs/>
          <w:color w:val="4E4852"/>
          <w:spacing w:val="8"/>
        </w:rPr>
      </w:pPr>
    </w:p>
    <w:p w14:paraId="7D3D27AD" w14:textId="3F52400D" w:rsidR="00BE1B49" w:rsidRPr="00B0173C" w:rsidRDefault="00BE1B49" w:rsidP="00B0173C">
      <w:pPr>
        <w:spacing w:after="0" w:line="240" w:lineRule="auto"/>
        <w:ind w:left="1620"/>
        <w:rPr>
          <w:rFonts w:ascii="Helvetica" w:eastAsia="Times New Roman" w:hAnsi="Helvetica" w:cs="Helvetica"/>
          <w:color w:val="222222"/>
          <w:sz w:val="21"/>
          <w:szCs w:val="21"/>
        </w:rPr>
      </w:pPr>
      <w:r w:rsidRPr="00B0173C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>Consent and Release Form</w:t>
      </w:r>
      <w:r w:rsidRPr="00B0173C">
        <w:rPr>
          <w:rFonts w:ascii="Helvetica" w:eastAsia="Times New Roman" w:hAnsi="Helvetica" w:cs="Helvetica"/>
          <w:color w:val="222222"/>
          <w:sz w:val="21"/>
          <w:szCs w:val="21"/>
        </w:rPr>
        <w:t xml:space="preserve">: submit as a separate document with your application. </w:t>
      </w:r>
      <w:r w:rsidRPr="00EE696E">
        <w:rPr>
          <w:rFonts w:ascii="Helvetica" w:eastAsia="Times New Roman" w:hAnsi="Helvetica" w:cs="Helvetica"/>
          <w:i/>
          <w:iCs/>
          <w:color w:val="222222"/>
          <w:sz w:val="21"/>
          <w:szCs w:val="21"/>
        </w:rPr>
        <w:t xml:space="preserve">Applications </w:t>
      </w:r>
      <w:r w:rsidR="00EE696E" w:rsidRPr="00EE696E">
        <w:rPr>
          <w:rFonts w:ascii="Helvetica" w:eastAsia="Times New Roman" w:hAnsi="Helvetica" w:cs="Helvetica"/>
          <w:i/>
          <w:iCs/>
          <w:color w:val="222222"/>
          <w:sz w:val="21"/>
          <w:szCs w:val="21"/>
        </w:rPr>
        <w:t>to the PhD forum will also be considered to WISC Scholarship award.</w:t>
      </w:r>
      <w:r w:rsidR="00EE696E">
        <w:rPr>
          <w:rFonts w:ascii="Helvetica" w:eastAsia="Times New Roman" w:hAnsi="Helvetica" w:cs="Helvetica"/>
          <w:color w:val="222222"/>
          <w:sz w:val="21"/>
          <w:szCs w:val="21"/>
        </w:rPr>
        <w:t xml:space="preserve"> </w:t>
      </w:r>
    </w:p>
    <w:p w14:paraId="4A99F0ED" w14:textId="77777777" w:rsidR="00BE1B49" w:rsidRDefault="00BE1B49" w:rsidP="00606FD0">
      <w:pPr>
        <w:spacing w:after="0"/>
        <w:jc w:val="center"/>
        <w:rPr>
          <w:rFonts w:ascii="Helvetica" w:hAnsi="Helvetica" w:cs="Helvetica"/>
          <w:color w:val="222222"/>
        </w:rPr>
      </w:pPr>
    </w:p>
    <w:p w14:paraId="4D852408" w14:textId="77777777" w:rsidR="00606FD0" w:rsidRPr="00EF53A5" w:rsidRDefault="00606FD0" w:rsidP="00990689">
      <w:pPr>
        <w:spacing w:after="0" w:line="240" w:lineRule="auto"/>
        <w:ind w:left="1620"/>
        <w:rPr>
          <w:rFonts w:ascii="Times New Roman" w:eastAsia="Times New Roman" w:hAnsi="Times New Roman" w:cs="Times New Roman"/>
          <w:sz w:val="24"/>
          <w:szCs w:val="24"/>
        </w:rPr>
      </w:pPr>
    </w:p>
    <w:p w14:paraId="623410BA" w14:textId="77777777" w:rsidR="00EF53A5" w:rsidRDefault="00EF53A5" w:rsidP="00990689">
      <w:pPr>
        <w:spacing w:after="0"/>
        <w:ind w:left="1620"/>
        <w:jc w:val="center"/>
        <w:rPr>
          <w:rFonts w:ascii="Helvetica" w:hAnsi="Helvetica" w:cs="Helvetica"/>
          <w:color w:val="222222"/>
        </w:rPr>
      </w:pPr>
    </w:p>
    <w:p w14:paraId="24E07BF6" w14:textId="53004097" w:rsidR="00DD4A19" w:rsidRDefault="00DD4A19">
      <w:pPr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br w:type="page"/>
      </w:r>
    </w:p>
    <w:p w14:paraId="4BBAD1D9" w14:textId="7142866B" w:rsidR="00DD4A19" w:rsidRDefault="00DD4A19" w:rsidP="00DD4A19">
      <w:pPr>
        <w:spacing w:after="0"/>
      </w:pPr>
      <w:r>
        <w:lastRenderedPageBreak/>
        <w:t>Name of Applicant:</w:t>
      </w:r>
    </w:p>
    <w:p w14:paraId="202B97E8" w14:textId="436F5B73" w:rsidR="00DD4A19" w:rsidRDefault="00DD4A19" w:rsidP="00DD4A19">
      <w:pPr>
        <w:spacing w:after="0"/>
      </w:pPr>
    </w:p>
    <w:p w14:paraId="22141F26" w14:textId="426ECA1D" w:rsidR="00DD4A19" w:rsidRDefault="00DD4A19" w:rsidP="00DD4A19">
      <w:pPr>
        <w:spacing w:after="0"/>
      </w:pPr>
      <w:r>
        <w:t>Contact Information: (email address</w:t>
      </w:r>
      <w:r w:rsidR="00606FD0">
        <w:t>, home address, cell phone number</w:t>
      </w:r>
      <w:r>
        <w:t>)</w:t>
      </w:r>
    </w:p>
    <w:p w14:paraId="2F4C8816" w14:textId="0BB0BCE1" w:rsidR="001C0D38" w:rsidRDefault="001C0D38" w:rsidP="00DD4A19">
      <w:pPr>
        <w:spacing w:after="0"/>
      </w:pPr>
      <w:r>
        <w:t>Email:</w:t>
      </w:r>
    </w:p>
    <w:p w14:paraId="164AC707" w14:textId="50DC219F" w:rsidR="001C0D38" w:rsidRDefault="001C0D38" w:rsidP="00DD4A19">
      <w:pPr>
        <w:spacing w:after="0"/>
      </w:pPr>
      <w:r>
        <w:t>Home Address:</w:t>
      </w:r>
    </w:p>
    <w:p w14:paraId="2802B0F9" w14:textId="74B93447" w:rsidR="001C0D38" w:rsidRDefault="001C0D38" w:rsidP="00DD4A19">
      <w:pPr>
        <w:spacing w:after="0"/>
      </w:pPr>
      <w:r>
        <w:t>Cell Phone Number (include country code):</w:t>
      </w:r>
    </w:p>
    <w:p w14:paraId="7104162D" w14:textId="77777777" w:rsidR="001C0D38" w:rsidRDefault="001C0D38" w:rsidP="00DD4A19">
      <w:pPr>
        <w:spacing w:after="0"/>
      </w:pPr>
    </w:p>
    <w:p w14:paraId="7403B6FB" w14:textId="0ED81EBB" w:rsidR="00DD4A19" w:rsidRDefault="00DD4A19" w:rsidP="00DD4A19">
      <w:pPr>
        <w:spacing w:after="0"/>
      </w:pPr>
    </w:p>
    <w:p w14:paraId="141F9765" w14:textId="6B80ACB7" w:rsidR="001C0D38" w:rsidRPr="001C0D38" w:rsidRDefault="001C0D38" w:rsidP="00DD4A19">
      <w:pPr>
        <w:spacing w:after="0"/>
        <w:rPr>
          <w:b/>
          <w:bCs/>
        </w:rPr>
      </w:pPr>
      <w:r w:rsidRPr="001C0D38">
        <w:rPr>
          <w:rFonts w:ascii="Avenir Next LT Pro Demi" w:hAnsi="Avenir Next LT Pro Demi"/>
          <w:b/>
          <w:bCs/>
          <w:noProof/>
          <w:color w:val="808080" w:themeColor="background1" w:themeShade="80"/>
          <w:sz w:val="20"/>
          <w:szCs w:val="20"/>
        </w:rPr>
        <mc:AlternateContent>
          <mc:Choice Requires="wps">
            <w:drawing>
              <wp:anchor distT="91440" distB="91440" distL="114300" distR="114300" simplePos="0" relativeHeight="251666432" behindDoc="0" locked="0" layoutInCell="1" allowOverlap="1" wp14:anchorId="62E5D109" wp14:editId="2F4886A0">
                <wp:simplePos x="0" y="0"/>
                <wp:positionH relativeFrom="margin">
                  <wp:align>left</wp:align>
                </wp:positionH>
                <wp:positionV relativeFrom="paragraph">
                  <wp:posOffset>300990</wp:posOffset>
                </wp:positionV>
                <wp:extent cx="5702300" cy="1403985"/>
                <wp:effectExtent l="0" t="0" r="0" b="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23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046EA" w14:textId="2963F6F3" w:rsidR="001C0D38" w:rsidRDefault="001C0D38" w:rsidP="001C0D38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  <w:t>Short Bio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2E5D109" id="Text Box 2" o:spid="_x0000_s1028" type="#_x0000_t202" style="position:absolute;margin-left:0;margin-top:23.7pt;width:449pt;height:110.55pt;z-index:251666432;visibility:visible;mso-wrap-style:square;mso-width-percent:0;mso-height-percent:200;mso-wrap-distance-left:9pt;mso-wrap-distance-top:7.2pt;mso-wrap-distance-right:9pt;mso-wrap-distance-bottom:7.2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" filled="f" stroked="f">
                <v:textbox style="mso-fit-shape-to-text:t">
                  <w:txbxContent>
                    <w:p w14:paraId="681046EA" w14:textId="2963F6F3" w:rsidR="001C0D38" w:rsidRDefault="001C0D38" w:rsidP="001C0D38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i/>
                          <w:iCs/>
                          <w:color w:val="4472C4" w:themeColor="accent1"/>
                          <w:sz w:val="24"/>
                        </w:rPr>
                      </w:pPr>
                      <w:r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  <w:t>Short Bio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C0D38">
        <w:rPr>
          <w:b/>
          <w:bCs/>
        </w:rPr>
        <w:t>Short Bio</w:t>
      </w:r>
    </w:p>
    <w:p w14:paraId="1A71409E" w14:textId="0C616D5D" w:rsidR="00DD4A19" w:rsidRDefault="00DD4A19" w:rsidP="00DD4A19">
      <w:pPr>
        <w:spacing w:after="0"/>
      </w:pPr>
    </w:p>
    <w:p w14:paraId="10AD35F8" w14:textId="5FFC32E0" w:rsidR="001C0D38" w:rsidRDefault="001C0D38" w:rsidP="00DD4A19">
      <w:pPr>
        <w:spacing w:after="0"/>
      </w:pPr>
    </w:p>
    <w:p w14:paraId="693895A9" w14:textId="3AD26FE1" w:rsidR="001C0D38" w:rsidRDefault="001C0D38" w:rsidP="00DD4A19">
      <w:pPr>
        <w:spacing w:after="0"/>
      </w:pPr>
    </w:p>
    <w:p w14:paraId="361ACB67" w14:textId="3CF9FEE4" w:rsidR="001C0D38" w:rsidRDefault="001C0D38" w:rsidP="00DD4A19">
      <w:pPr>
        <w:spacing w:after="0"/>
      </w:pPr>
    </w:p>
    <w:p w14:paraId="5DB44DD0" w14:textId="691A0E5C" w:rsidR="001C0D38" w:rsidRDefault="001C0D38" w:rsidP="00DD4A19">
      <w:pPr>
        <w:spacing w:after="0"/>
      </w:pPr>
    </w:p>
    <w:p w14:paraId="27A5CB8C" w14:textId="1E7E7175" w:rsidR="001C0D38" w:rsidRDefault="001C0D38" w:rsidP="00DD4A19">
      <w:pPr>
        <w:spacing w:after="0"/>
      </w:pPr>
    </w:p>
    <w:p w14:paraId="73D366CC" w14:textId="101BA363" w:rsidR="001C0D38" w:rsidRDefault="001C0D38" w:rsidP="00DD4A19">
      <w:pPr>
        <w:spacing w:after="0"/>
      </w:pPr>
    </w:p>
    <w:p w14:paraId="0F57C96F" w14:textId="35D77134" w:rsidR="001C0D38" w:rsidRDefault="001C0D38" w:rsidP="00DD4A19">
      <w:pPr>
        <w:spacing w:after="0"/>
      </w:pPr>
    </w:p>
    <w:p w14:paraId="251EB57A" w14:textId="2624DE24" w:rsidR="001C0D38" w:rsidRDefault="001C0D38" w:rsidP="00DD4A19">
      <w:pPr>
        <w:spacing w:after="0"/>
      </w:pPr>
    </w:p>
    <w:p w14:paraId="6F6AD63B" w14:textId="70A97663" w:rsidR="001C0D38" w:rsidRDefault="001C0D38" w:rsidP="00DD4A19">
      <w:pPr>
        <w:spacing w:after="0"/>
      </w:pPr>
    </w:p>
    <w:p w14:paraId="302FB5F7" w14:textId="3164A444" w:rsidR="001C0D38" w:rsidRDefault="001C0D38" w:rsidP="00DD4A19">
      <w:pPr>
        <w:spacing w:after="0"/>
      </w:pPr>
    </w:p>
    <w:p w14:paraId="7CFE8EE1" w14:textId="4CBC4732" w:rsidR="001C0D38" w:rsidRDefault="001C0D38" w:rsidP="00DD4A19">
      <w:pPr>
        <w:spacing w:after="0"/>
      </w:pPr>
    </w:p>
    <w:p w14:paraId="6E0433EF" w14:textId="44D3C039" w:rsidR="001C0D38" w:rsidRDefault="001C0D38" w:rsidP="00DD4A19">
      <w:pPr>
        <w:spacing w:after="0"/>
      </w:pPr>
    </w:p>
    <w:p w14:paraId="0A821890" w14:textId="3BF4F539" w:rsidR="001C0D38" w:rsidRDefault="001C0D38" w:rsidP="00DD4A19">
      <w:pPr>
        <w:spacing w:after="0"/>
      </w:pPr>
    </w:p>
    <w:p w14:paraId="3F706C4A" w14:textId="56F731E4" w:rsidR="001C0D38" w:rsidRDefault="001C0D38" w:rsidP="00DD4A19">
      <w:pPr>
        <w:spacing w:after="0"/>
      </w:pPr>
    </w:p>
    <w:p w14:paraId="6441DDF4" w14:textId="4DECC995" w:rsidR="001C0D38" w:rsidRDefault="001C0D38" w:rsidP="00DD4A19">
      <w:pPr>
        <w:spacing w:after="0"/>
      </w:pPr>
    </w:p>
    <w:p w14:paraId="0FFE4135" w14:textId="28184D32" w:rsidR="001C0D38" w:rsidRDefault="001C0D38" w:rsidP="00DD4A19">
      <w:pPr>
        <w:spacing w:after="0"/>
      </w:pPr>
    </w:p>
    <w:p w14:paraId="475640D2" w14:textId="530180F8" w:rsidR="001C0D38" w:rsidRDefault="001C0D38" w:rsidP="00DD4A19">
      <w:pPr>
        <w:spacing w:after="0"/>
      </w:pPr>
    </w:p>
    <w:p w14:paraId="7BBD8B46" w14:textId="3194ECD3" w:rsidR="001C0D38" w:rsidRDefault="001C0D38" w:rsidP="00DD4A19">
      <w:pPr>
        <w:spacing w:after="0"/>
      </w:pPr>
    </w:p>
    <w:p w14:paraId="394E1FD0" w14:textId="77777777" w:rsidR="001C0D38" w:rsidRDefault="001C0D38" w:rsidP="00DD4A19">
      <w:pPr>
        <w:spacing w:after="0"/>
      </w:pPr>
    </w:p>
    <w:p w14:paraId="41D440F3" w14:textId="06CC8073" w:rsidR="001C0D38" w:rsidRDefault="001C0D38" w:rsidP="00DD4A19">
      <w:pPr>
        <w:spacing w:after="0"/>
      </w:pPr>
    </w:p>
    <w:p w14:paraId="6E686AE8" w14:textId="36DA29C9" w:rsidR="001C0D38" w:rsidRDefault="001C0D38" w:rsidP="00DD4A19">
      <w:pPr>
        <w:spacing w:after="0"/>
      </w:pPr>
    </w:p>
    <w:p w14:paraId="6A81E640" w14:textId="77777777" w:rsidR="001C0D38" w:rsidRDefault="001C0D38" w:rsidP="00DD4A19">
      <w:pPr>
        <w:spacing w:after="0"/>
      </w:pPr>
    </w:p>
    <w:p w14:paraId="1D4588F4" w14:textId="77777777" w:rsidR="00EE696E" w:rsidRDefault="00EE696E" w:rsidP="00DD4A19">
      <w:pPr>
        <w:spacing w:after="0"/>
        <w:rPr>
          <w:b/>
          <w:bCs/>
        </w:rPr>
      </w:pPr>
    </w:p>
    <w:p w14:paraId="15C6C44C" w14:textId="77777777" w:rsidR="00EE696E" w:rsidRDefault="00EE696E" w:rsidP="00DD4A19">
      <w:pPr>
        <w:spacing w:after="0"/>
        <w:rPr>
          <w:b/>
          <w:bCs/>
        </w:rPr>
      </w:pPr>
    </w:p>
    <w:p w14:paraId="1AA5152A" w14:textId="77777777" w:rsidR="00EE696E" w:rsidRDefault="00EE696E" w:rsidP="00DD4A19">
      <w:pPr>
        <w:spacing w:after="0"/>
        <w:rPr>
          <w:b/>
          <w:bCs/>
        </w:rPr>
      </w:pPr>
    </w:p>
    <w:p w14:paraId="3E3D0ECA" w14:textId="77777777" w:rsidR="00EE696E" w:rsidRDefault="00EE696E" w:rsidP="00DD4A19">
      <w:pPr>
        <w:spacing w:after="0"/>
        <w:rPr>
          <w:b/>
          <w:bCs/>
        </w:rPr>
      </w:pPr>
    </w:p>
    <w:p w14:paraId="4565C8F2" w14:textId="77777777" w:rsidR="00EE696E" w:rsidRDefault="00EE696E" w:rsidP="00DD4A19">
      <w:pPr>
        <w:spacing w:after="0"/>
        <w:rPr>
          <w:b/>
          <w:bCs/>
        </w:rPr>
      </w:pPr>
    </w:p>
    <w:p w14:paraId="1FF84DC1" w14:textId="77777777" w:rsidR="00EE696E" w:rsidRDefault="00EE696E" w:rsidP="00DD4A19">
      <w:pPr>
        <w:spacing w:after="0"/>
        <w:rPr>
          <w:b/>
          <w:bCs/>
        </w:rPr>
      </w:pPr>
    </w:p>
    <w:p w14:paraId="056D21BD" w14:textId="77777777" w:rsidR="00EE696E" w:rsidRDefault="00EE696E" w:rsidP="00DD4A19">
      <w:pPr>
        <w:spacing w:after="0"/>
        <w:rPr>
          <w:b/>
          <w:bCs/>
        </w:rPr>
      </w:pPr>
    </w:p>
    <w:p w14:paraId="01177C57" w14:textId="77777777" w:rsidR="00EE696E" w:rsidRDefault="00EE696E" w:rsidP="00DD4A19">
      <w:pPr>
        <w:spacing w:after="0"/>
        <w:rPr>
          <w:b/>
          <w:bCs/>
        </w:rPr>
      </w:pPr>
    </w:p>
    <w:p w14:paraId="7CAB24BA" w14:textId="46B3F6FF" w:rsidR="00DD4A19" w:rsidRPr="00F269F2" w:rsidRDefault="00DD4A19" w:rsidP="00DD4A19">
      <w:pPr>
        <w:spacing w:after="0"/>
        <w:rPr>
          <w:b/>
          <w:bCs/>
        </w:rPr>
      </w:pPr>
      <w:r w:rsidRPr="00F269F2">
        <w:rPr>
          <w:b/>
          <w:bCs/>
        </w:rPr>
        <w:lastRenderedPageBreak/>
        <w:t>Personal Statement (not to exceed 500 words)</w:t>
      </w:r>
    </w:p>
    <w:p w14:paraId="04D854C4" w14:textId="59C46B3F" w:rsidR="00DD4A19" w:rsidRDefault="00DD4A19" w:rsidP="00DD4A19">
      <w:pPr>
        <w:spacing w:after="0"/>
        <w:rPr>
          <w:rFonts w:ascii="Avenir Next LT Pro Demi" w:hAnsi="Avenir Next LT Pro Demi"/>
          <w:i/>
          <w:iCs/>
          <w:color w:val="808080" w:themeColor="background1" w:themeShade="80"/>
          <w:sz w:val="20"/>
          <w:szCs w:val="20"/>
        </w:rPr>
      </w:pPr>
      <w:r w:rsidRPr="00DD4A19">
        <w:rPr>
          <w:rFonts w:ascii="Avenir Next LT Pro Demi" w:hAnsi="Avenir Next LT Pro Demi"/>
          <w:i/>
          <w:iCs/>
          <w:color w:val="808080" w:themeColor="background1" w:themeShade="80"/>
          <w:sz w:val="20"/>
          <w:szCs w:val="20"/>
        </w:rPr>
        <w:t>Personal statement should reflect your technical interests, your career goals, contributions to your community, etc.</w:t>
      </w:r>
    </w:p>
    <w:p w14:paraId="2AC3CF80" w14:textId="1A9E2DA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  <w:r w:rsidRPr="00DD4A19">
        <w:rPr>
          <w:rFonts w:ascii="Avenir Next LT Pro Demi" w:hAnsi="Avenir Next LT Pro Demi"/>
          <w:noProof/>
          <w:color w:val="808080" w:themeColor="background1" w:themeShade="80"/>
          <w:sz w:val="20"/>
          <w:szCs w:val="20"/>
        </w:rPr>
        <mc:AlternateContent>
          <mc:Choice Requires="wps">
            <w:drawing>
              <wp:anchor distT="91440" distB="91440" distL="114300" distR="114300" simplePos="0" relativeHeight="251662336" behindDoc="0" locked="0" layoutInCell="1" allowOverlap="1" wp14:anchorId="489FF2A2" wp14:editId="6F8FD659">
                <wp:simplePos x="0" y="0"/>
                <wp:positionH relativeFrom="margin">
                  <wp:posOffset>-88900</wp:posOffset>
                </wp:positionH>
                <wp:positionV relativeFrom="paragraph">
                  <wp:posOffset>255270</wp:posOffset>
                </wp:positionV>
                <wp:extent cx="5702300" cy="1403985"/>
                <wp:effectExtent l="0" t="0" r="0" b="0"/>
                <wp:wrapTopAndBottom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23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1B8113" w14:textId="6AC022F6" w:rsidR="00DD4A19" w:rsidRDefault="00DD4A19" w:rsidP="00DD4A19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  <w:t>Personal Statement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9FF2A2" id="_x0000_s1029" type="#_x0000_t202" style="position:absolute;margin-left:-7pt;margin-top:20.1pt;width:449pt;height:110.55pt;z-index:251662336;visibility:visible;mso-wrap-style:square;mso-width-percent:0;mso-height-percent:200;mso-wrap-distance-left:9pt;mso-wrap-distance-top:7.2pt;mso-wrap-distance-right:9pt;mso-wrap-distance-bottom:7.2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" filled="f" stroked="f">
                <v:textbox style="mso-fit-shape-to-text:t">
                  <w:txbxContent>
                    <w:p w14:paraId="221B8113" w14:textId="6AC022F6" w:rsidR="00DD4A19" w:rsidRDefault="00DD4A19" w:rsidP="00DD4A19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i/>
                          <w:iCs/>
                          <w:color w:val="4472C4" w:themeColor="accent1"/>
                          <w:sz w:val="24"/>
                        </w:rPr>
                      </w:pPr>
                      <w:r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  <w:t>Personal Statement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71E6222C" w14:textId="4373169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A792530" w14:textId="47A2DD5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AFB54CF" w14:textId="2382CEF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C49981D" w14:textId="7E487BD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C50862" w14:textId="4ADF6082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6862AF2" w14:textId="142A904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FEEED0F" w14:textId="4C09216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5544FA8" w14:textId="5E809993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690896D" w14:textId="71F4D916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9390D90" w14:textId="7CCA2EC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37207A5" w14:textId="789C465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E436C1F" w14:textId="1B97A62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3CCCA55" w14:textId="027AD4E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467A55" w14:textId="53CFF59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C0E2D46" w14:textId="76EBBAD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C6B6681" w14:textId="4F4836B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067A169" w14:textId="42A802F3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285FAE5" w14:textId="28F6FC22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6336F22" w14:textId="1E3B297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EB2AA52" w14:textId="073D01C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A7AF289" w14:textId="69B73C2C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58C4BFC" w14:textId="624BE0E1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3FF0BE1" w14:textId="3A777F0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551ADB4" w14:textId="79818AA9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9B15F0A" w14:textId="2498075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75E15BA" w14:textId="6F74763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1E7AFFC" w14:textId="10574392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EC7F687" w14:textId="5849859D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797B985" w14:textId="32B4E2D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06FC698" w14:textId="3B22A9A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BD37636" w14:textId="3A6AC9D6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DCDF6E0" w14:textId="5184CAF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E6A31AD" w14:textId="7B00A78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3285656" w14:textId="1D850F2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4A383A5" w14:textId="5FFE0C0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021815A" w14:textId="21B0E88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AD570BE" w14:textId="77777777" w:rsidR="00EF53A5" w:rsidRDefault="00EF53A5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22FDE60" w14:textId="2172C6B1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B3D4885" w14:textId="0913F674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DE27557" w14:textId="53BC631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40764EF" w14:textId="64E8C93B" w:rsidR="00EE696E" w:rsidRPr="00F269F2" w:rsidRDefault="00EE696E" w:rsidP="00EE696E">
      <w:pPr>
        <w:spacing w:after="0"/>
        <w:rPr>
          <w:b/>
          <w:bCs/>
        </w:rPr>
      </w:pPr>
      <w:bookmarkStart w:id="0" w:name="_Hlk126943504"/>
      <w:r>
        <w:rPr>
          <w:b/>
          <w:bCs/>
        </w:rPr>
        <w:lastRenderedPageBreak/>
        <w:t xml:space="preserve">Extended Abstract </w:t>
      </w:r>
      <w:bookmarkEnd w:id="0"/>
      <w:r w:rsidRPr="00F269F2">
        <w:rPr>
          <w:b/>
          <w:bCs/>
        </w:rPr>
        <w:t xml:space="preserve">(not to exceed </w:t>
      </w:r>
      <w:r>
        <w:rPr>
          <w:b/>
          <w:bCs/>
        </w:rPr>
        <w:t>2 pages</w:t>
      </w:r>
      <w:r w:rsidRPr="00F269F2">
        <w:rPr>
          <w:b/>
          <w:bCs/>
        </w:rPr>
        <w:t>)</w:t>
      </w:r>
    </w:p>
    <w:p w14:paraId="4AB7F107" w14:textId="0A53F284" w:rsidR="00EE696E" w:rsidRDefault="00EE696E" w:rsidP="00EE696E">
      <w:pPr>
        <w:spacing w:after="0"/>
        <w:rPr>
          <w:rFonts w:ascii="Avenir Next LT Pro Demi" w:hAnsi="Avenir Next LT Pro Demi"/>
          <w:i/>
          <w:iCs/>
          <w:color w:val="808080" w:themeColor="background1" w:themeShade="80"/>
          <w:sz w:val="20"/>
          <w:szCs w:val="20"/>
        </w:rPr>
      </w:pPr>
      <w:r>
        <w:rPr>
          <w:rFonts w:ascii="Avenir Next LT Pro Demi" w:hAnsi="Avenir Next LT Pro Demi"/>
          <w:i/>
          <w:iCs/>
          <w:color w:val="808080" w:themeColor="background1" w:themeShade="80"/>
          <w:sz w:val="20"/>
          <w:szCs w:val="20"/>
        </w:rPr>
        <w:t>The extended abstract describes your research interests, contributions and future directions.</w:t>
      </w:r>
    </w:p>
    <w:p w14:paraId="0DA668F8" w14:textId="6B6847FA" w:rsidR="00EE696E" w:rsidRDefault="00EE696E" w:rsidP="00EE696E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  <w:r w:rsidRPr="00DD4A19">
        <w:rPr>
          <w:rFonts w:ascii="Avenir Next LT Pro Demi" w:hAnsi="Avenir Next LT Pro Demi"/>
          <w:noProof/>
          <w:color w:val="808080" w:themeColor="background1" w:themeShade="80"/>
          <w:sz w:val="20"/>
          <w:szCs w:val="20"/>
        </w:rPr>
        <mc:AlternateContent>
          <mc:Choice Requires="wps">
            <w:drawing>
              <wp:anchor distT="91440" distB="91440" distL="114300" distR="114300" simplePos="0" relativeHeight="251669504" behindDoc="0" locked="0" layoutInCell="1" allowOverlap="1" wp14:anchorId="0BE88055" wp14:editId="718FFF6A">
                <wp:simplePos x="0" y="0"/>
                <wp:positionH relativeFrom="margin">
                  <wp:posOffset>-88900</wp:posOffset>
                </wp:positionH>
                <wp:positionV relativeFrom="paragraph">
                  <wp:posOffset>255270</wp:posOffset>
                </wp:positionV>
                <wp:extent cx="5702300" cy="1403985"/>
                <wp:effectExtent l="0" t="0" r="0" b="0"/>
                <wp:wrapTopAndBottom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23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3C079E" w14:textId="7C232959" w:rsidR="00EE696E" w:rsidRDefault="00EE696E" w:rsidP="00EE696E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</w:pPr>
                            <w:r w:rsidRPr="00EE696E">
                              <w:rPr>
                                <w:b/>
                                <w:bCs/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  <w:t>Extended Abstract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BE88055" id="_x0000_s1030" type="#_x0000_t202" style="position:absolute;margin-left:-7pt;margin-top:20.1pt;width:449pt;height:110.55pt;z-index:251669504;visibility:visible;mso-wrap-style:square;mso-width-percent:0;mso-height-percent:200;mso-wrap-distance-left:9pt;mso-wrap-distance-top:7.2pt;mso-wrap-distance-right:9pt;mso-wrap-distance-bottom:7.2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" filled="f" stroked="f">
                <v:textbox style="mso-fit-shape-to-text:t">
                  <w:txbxContent>
                    <w:p w14:paraId="5D3C079E" w14:textId="7C232959" w:rsidR="00EE696E" w:rsidRDefault="00EE696E" w:rsidP="00EE696E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i/>
                          <w:iCs/>
                          <w:color w:val="4472C4" w:themeColor="accent1"/>
                          <w:sz w:val="24"/>
                        </w:rPr>
                      </w:pPr>
                      <w:r w:rsidRPr="00EE696E">
                        <w:rPr>
                          <w:b/>
                          <w:bCs/>
                          <w:i/>
                          <w:iCs/>
                          <w:color w:val="4472C4" w:themeColor="accent1"/>
                          <w:sz w:val="24"/>
                        </w:rPr>
                        <w:t>Extended Abstract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4415BA40" w14:textId="77777777" w:rsidR="00EE696E" w:rsidRDefault="00EE696E" w:rsidP="00EE696E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0970005" w14:textId="77777777" w:rsidR="00EE696E" w:rsidRDefault="00EE696E" w:rsidP="00EE696E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D327D69" w14:textId="1502225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DEC9E41" w14:textId="497FE8F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B1A601E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357C07C" w14:textId="17114DA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EC36507" w14:textId="142CEB36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435F18A" w14:textId="4A86E38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11BC158" w14:textId="7A0B849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C52C3F7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85BE711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5AEBAFC" w14:textId="085FBDA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E53F7D9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D64C714" w14:textId="6844EA2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DBAD57C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97731CA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A89D600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226A249" w14:textId="63946F34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6EDA835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56EDFD" w14:textId="2BAFB929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E35C9E4" w14:textId="15D472C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6C3E136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AB0416F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715C301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6122EA7" w14:textId="297A3D41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DAE9951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E8E73E4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D6D6BF" w14:textId="3152545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1BD80C9" w14:textId="130A2783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63898BB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A609426" w14:textId="19E263C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FDBA748" w14:textId="2048F0D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72D7BF0" w14:textId="3A185453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267D050" w14:textId="73AF76EF" w:rsidR="00200820" w:rsidRDefault="00200820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D72A1EA" w14:textId="21BA67D9" w:rsidR="00200820" w:rsidRDefault="00200820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72EC182" w14:textId="27C24B41" w:rsidR="00200820" w:rsidRDefault="00200820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3CDCAD6" w14:textId="68EB65DB" w:rsidR="00200820" w:rsidRDefault="00200820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9AF74E7" w14:textId="4B247C70" w:rsidR="00200820" w:rsidRDefault="00200820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1C6A935" w14:textId="4D562BE5" w:rsidR="00200820" w:rsidRDefault="00200820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DDEE1A1" w14:textId="6A82DDD7" w:rsidR="00200820" w:rsidRDefault="00200820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98560CA" w14:textId="4CDEFD7F" w:rsidR="00200820" w:rsidRDefault="00200820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E3F41D2" w14:textId="36537CE0" w:rsidR="00200820" w:rsidRPr="00F269F2" w:rsidRDefault="00200820" w:rsidP="00200820">
      <w:pPr>
        <w:spacing w:after="0"/>
        <w:rPr>
          <w:b/>
          <w:bCs/>
        </w:rPr>
      </w:pPr>
      <w:r>
        <w:rPr>
          <w:b/>
          <w:bCs/>
        </w:rPr>
        <w:lastRenderedPageBreak/>
        <w:t>List of contributions</w:t>
      </w:r>
    </w:p>
    <w:p w14:paraId="3BCCF5CC" w14:textId="5A16DA74" w:rsidR="00200820" w:rsidRDefault="00200820" w:rsidP="00200820">
      <w:pPr>
        <w:spacing w:after="0"/>
        <w:rPr>
          <w:rFonts w:ascii="Avenir Next LT Pro Demi" w:hAnsi="Avenir Next LT Pro Demi"/>
          <w:i/>
          <w:iCs/>
          <w:color w:val="808080" w:themeColor="background1" w:themeShade="80"/>
          <w:sz w:val="20"/>
          <w:szCs w:val="20"/>
        </w:rPr>
      </w:pPr>
      <w:r>
        <w:rPr>
          <w:rFonts w:ascii="Avenir Next LT Pro Demi" w:hAnsi="Avenir Next LT Pro Demi"/>
          <w:i/>
          <w:iCs/>
          <w:color w:val="808080" w:themeColor="background1" w:themeShade="80"/>
          <w:sz w:val="20"/>
          <w:szCs w:val="20"/>
        </w:rPr>
        <w:t xml:space="preserve">The list of contributions may include research papers (accepted or submitted) to potential conferences, technical blog articles, and previous talks. Please include any relevant links. </w:t>
      </w:r>
    </w:p>
    <w:p w14:paraId="40FE6B26" w14:textId="6B85144A" w:rsidR="00200820" w:rsidRDefault="00200820" w:rsidP="00200820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  <w:r w:rsidRPr="00DD4A19">
        <w:rPr>
          <w:rFonts w:ascii="Avenir Next LT Pro Demi" w:hAnsi="Avenir Next LT Pro Demi"/>
          <w:noProof/>
          <w:color w:val="808080" w:themeColor="background1" w:themeShade="80"/>
          <w:sz w:val="20"/>
          <w:szCs w:val="20"/>
        </w:rPr>
        <mc:AlternateContent>
          <mc:Choice Requires="wps">
            <w:drawing>
              <wp:anchor distT="91440" distB="91440" distL="114300" distR="114300" simplePos="0" relativeHeight="251674624" behindDoc="0" locked="0" layoutInCell="1" allowOverlap="1" wp14:anchorId="7B617B0D" wp14:editId="65BA914A">
                <wp:simplePos x="0" y="0"/>
                <wp:positionH relativeFrom="margin">
                  <wp:posOffset>-88900</wp:posOffset>
                </wp:positionH>
                <wp:positionV relativeFrom="paragraph">
                  <wp:posOffset>255270</wp:posOffset>
                </wp:positionV>
                <wp:extent cx="5702300" cy="1403985"/>
                <wp:effectExtent l="0" t="0" r="0" b="0"/>
                <wp:wrapTopAndBottom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23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8B8224" w14:textId="3B8EACB9" w:rsidR="00200820" w:rsidRPr="00200820" w:rsidRDefault="00200820" w:rsidP="00200820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4472C4" w:themeColor="accent1"/>
                                <w:sz w:val="24"/>
                                <w:lang w:val="en-GB"/>
                              </w:rPr>
                              <w:t>List of contributions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617B0D" id="_x0000_s1031" type="#_x0000_t202" style="position:absolute;margin-left:-7pt;margin-top:20.1pt;width:449pt;height:110.55pt;z-index:251674624;visibility:visible;mso-wrap-style:square;mso-width-percent:0;mso-height-percent:200;mso-wrap-distance-left:9pt;mso-wrap-distance-top:7.2pt;mso-wrap-distance-right:9pt;mso-wrap-distance-bottom:7.2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" filled="f" stroked="f">
                <v:textbox style="mso-fit-shape-to-text:t">
                  <w:txbxContent>
                    <w:p w14:paraId="738B8224" w14:textId="3B8EACB9" w:rsidR="00200820" w:rsidRPr="00200820" w:rsidRDefault="00200820" w:rsidP="00200820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i/>
                          <w:iCs/>
                          <w:color w:val="4472C4" w:themeColor="accent1"/>
                          <w:sz w:val="24"/>
                          <w:lang w:val="en-GB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4472C4" w:themeColor="accent1"/>
                          <w:sz w:val="24"/>
                          <w:lang w:val="en-GB"/>
                        </w:rPr>
                        <w:t>List of contributions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21AFE25B" w14:textId="77777777" w:rsidR="00200820" w:rsidRPr="00DD4A19" w:rsidRDefault="00200820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sectPr w:rsidR="00200820" w:rsidRPr="00DD4A19" w:rsidSect="000D22BB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pgBorders w:offsetFrom="page">
        <w:top w:val="single" w:sz="6" w:space="24" w:color="auto"/>
        <w:left w:val="single" w:sz="6" w:space="24" w:color="auto"/>
        <w:bottom w:val="single" w:sz="6" w:space="24" w:color="auto"/>
        <w:right w:val="single" w:sz="6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4F9A9" w14:textId="77777777" w:rsidR="00DA64DF" w:rsidRDefault="00DA64DF" w:rsidP="00606FD0">
      <w:pPr>
        <w:spacing w:after="0" w:line="240" w:lineRule="auto"/>
      </w:pPr>
      <w:r>
        <w:separator/>
      </w:r>
    </w:p>
  </w:endnote>
  <w:endnote w:type="continuationSeparator" w:id="0">
    <w:p w14:paraId="5C2EA978" w14:textId="77777777" w:rsidR="00DA64DF" w:rsidRDefault="00DA64DF" w:rsidP="00606F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8956D" w14:textId="77777777" w:rsidR="001C0D38" w:rsidRDefault="001C0D38">
    <w:pPr>
      <w:pStyle w:val="Pieddepage"/>
      <w:tabs>
        <w:tab w:val="clear" w:pos="4680"/>
        <w:tab w:val="clear" w:pos="9360"/>
      </w:tabs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2</w:t>
    </w:r>
    <w:r>
      <w:rPr>
        <w:caps/>
        <w:noProof/>
        <w:color w:val="4472C4" w:themeColor="accent1"/>
      </w:rPr>
      <w:fldChar w:fldCharType="end"/>
    </w:r>
  </w:p>
  <w:p w14:paraId="04F4E4B5" w14:textId="77777777" w:rsidR="00606FD0" w:rsidRDefault="00606FD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DCF54" w14:textId="77777777" w:rsidR="00DA64DF" w:rsidRDefault="00DA64DF" w:rsidP="00606FD0">
      <w:pPr>
        <w:spacing w:after="0" w:line="240" w:lineRule="auto"/>
      </w:pPr>
      <w:r>
        <w:separator/>
      </w:r>
    </w:p>
  </w:footnote>
  <w:footnote w:type="continuationSeparator" w:id="0">
    <w:p w14:paraId="2649D022" w14:textId="77777777" w:rsidR="00DA64DF" w:rsidRDefault="00DA64DF" w:rsidP="00606F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02E6B" w14:textId="5D81F25F" w:rsidR="00606FD0" w:rsidRDefault="00606FD0">
    <w:pPr>
      <w:pStyle w:val="En-tte"/>
    </w:pPr>
    <w:r>
      <w:t>IEEE S</w:t>
    </w:r>
    <w:r w:rsidR="00321620">
      <w:t>ERVICES 2023</w:t>
    </w:r>
    <w:r>
      <w:t xml:space="preserve">, </w:t>
    </w:r>
    <w:r w:rsidR="00321620">
      <w:t xml:space="preserve">Chicago, Illinois, </w:t>
    </w:r>
    <w:r>
      <w:t xml:space="preserve">, July </w:t>
    </w:r>
    <w:r w:rsidR="00321620">
      <w:t>2</w:t>
    </w:r>
    <w:r>
      <w:t>-</w:t>
    </w:r>
    <w:r w:rsidR="00321620">
      <w:t>8</w:t>
    </w:r>
    <w:r w:rsidR="001C0D38">
      <w:t>, 202</w:t>
    </w:r>
    <w:r w:rsidR="00321620">
      <w:t>3</w:t>
    </w:r>
    <w:r w:rsidR="001C0D38">
      <w:t xml:space="preserve"> – WISC </w:t>
    </w:r>
    <w:r w:rsidR="00EE696E">
      <w:t>PhD Forum</w:t>
    </w:r>
    <w:r w:rsidR="001C0D38">
      <w:t xml:space="preserve"> Application Packet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21951"/>
    <w:multiLevelType w:val="hybridMultilevel"/>
    <w:tmpl w:val="B8BEDB7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11962DF"/>
    <w:multiLevelType w:val="hybridMultilevel"/>
    <w:tmpl w:val="F53211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2BB"/>
    <w:rsid w:val="000104F5"/>
    <w:rsid w:val="00060029"/>
    <w:rsid w:val="000C4B9A"/>
    <w:rsid w:val="000D22BB"/>
    <w:rsid w:val="000F128E"/>
    <w:rsid w:val="00133F36"/>
    <w:rsid w:val="00167899"/>
    <w:rsid w:val="001C0D38"/>
    <w:rsid w:val="001D1D3E"/>
    <w:rsid w:val="00200820"/>
    <w:rsid w:val="003145B2"/>
    <w:rsid w:val="00321620"/>
    <w:rsid w:val="003530A2"/>
    <w:rsid w:val="003627FD"/>
    <w:rsid w:val="00390166"/>
    <w:rsid w:val="00453EEC"/>
    <w:rsid w:val="004B0CBA"/>
    <w:rsid w:val="0059587C"/>
    <w:rsid w:val="005E2784"/>
    <w:rsid w:val="00606FD0"/>
    <w:rsid w:val="006525E2"/>
    <w:rsid w:val="00675C1A"/>
    <w:rsid w:val="006E26B9"/>
    <w:rsid w:val="007618CC"/>
    <w:rsid w:val="00820465"/>
    <w:rsid w:val="00890830"/>
    <w:rsid w:val="008C5DC1"/>
    <w:rsid w:val="00907BC2"/>
    <w:rsid w:val="00925AF9"/>
    <w:rsid w:val="00990689"/>
    <w:rsid w:val="00996F7C"/>
    <w:rsid w:val="009E15F4"/>
    <w:rsid w:val="00A16620"/>
    <w:rsid w:val="00A57E76"/>
    <w:rsid w:val="00AB0546"/>
    <w:rsid w:val="00B0173C"/>
    <w:rsid w:val="00BE1B49"/>
    <w:rsid w:val="00CE453B"/>
    <w:rsid w:val="00D355FA"/>
    <w:rsid w:val="00DA64DF"/>
    <w:rsid w:val="00DD4A19"/>
    <w:rsid w:val="00E012DB"/>
    <w:rsid w:val="00E30CA2"/>
    <w:rsid w:val="00EE696E"/>
    <w:rsid w:val="00EF53A5"/>
    <w:rsid w:val="00F2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DE6F0"/>
  <w15:chartTrackingRefBased/>
  <w15:docId w15:val="{C7831CE1-B6F7-4DBF-8BAA-8D449448E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uthor-260442957">
    <w:name w:val="author-260442957"/>
    <w:basedOn w:val="Policepardfaut"/>
    <w:rsid w:val="000D22BB"/>
  </w:style>
  <w:style w:type="character" w:customStyle="1" w:styleId="author-246086610">
    <w:name w:val="author-246086610"/>
    <w:basedOn w:val="Policepardfaut"/>
    <w:rsid w:val="000D22BB"/>
  </w:style>
  <w:style w:type="character" w:styleId="Lienhypertexte">
    <w:name w:val="Hyperlink"/>
    <w:basedOn w:val="Policepardfaut"/>
    <w:uiPriority w:val="99"/>
    <w:unhideWhenUsed/>
    <w:rsid w:val="00DD4A1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D4A19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606FD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06F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06FD0"/>
  </w:style>
  <w:style w:type="paragraph" w:styleId="Pieddepage">
    <w:name w:val="footer"/>
    <w:basedOn w:val="Normal"/>
    <w:link w:val="PieddepageCar"/>
    <w:uiPriority w:val="99"/>
    <w:unhideWhenUsed/>
    <w:rsid w:val="00606F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06F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20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6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19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9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5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06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1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hadjer\Downloads\wiscscholarship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209</Words>
  <Characters>1192</Characters>
  <Application>Microsoft Office Word</Application>
  <DocSecurity>0</DocSecurity>
  <Lines>9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WISC 2021 Scholarship Package</vt:lpstr>
      <vt:lpstr>WISC 2021 Scholarship Package</vt:lpstr>
    </vt:vector>
  </TitlesOfParts>
  <Company>IEEE Services Computing</Company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WISC 2021 Scholarship Package</dc:title>
  <dc:subject/>
  <dc:creator>Lorraine M Herger</dc:creator>
  <cp:keywords/>
  <dc:description>July 2021</dc:description>
  <cp:lastModifiedBy>Hadjer Benmeziane</cp:lastModifiedBy>
  <cp:revision>2</cp:revision>
  <dcterms:created xsi:type="dcterms:W3CDTF">2023-03-31T15:56:00Z</dcterms:created>
  <dcterms:modified xsi:type="dcterms:W3CDTF">2023-03-31T15:56:00Z</dcterms:modified>
</cp:coreProperties>
</file>